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2C3D" w14:textId="77777777" w:rsidR="00D66475" w:rsidRPr="001860A9" w:rsidRDefault="00D66475" w:rsidP="00D66475">
      <w:r w:rsidRPr="001860A9">
        <w:t xml:space="preserve">Správní orgán: </w:t>
      </w:r>
    </w:p>
    <w:p w14:paraId="3806E672" w14:textId="77777777"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D66475" w:rsidRPr="001860A9">
        <w:rPr>
          <w:b/>
        </w:rPr>
        <w:t>, příspěvkov</w:t>
      </w:r>
      <w:r w:rsidR="000B7290">
        <w:rPr>
          <w:b/>
        </w:rPr>
        <w:t>á</w:t>
      </w:r>
      <w:r w:rsidR="00D66475" w:rsidRPr="001860A9">
        <w:rPr>
          <w:b/>
        </w:rPr>
        <w:t xml:space="preserve"> organizace</w:t>
      </w:r>
    </w:p>
    <w:p w14:paraId="7BC3656C" w14:textId="77777777" w:rsidR="00D66475" w:rsidRDefault="00D66475" w:rsidP="002F6119">
      <w:pPr>
        <w:spacing w:line="360" w:lineRule="auto"/>
        <w:jc w:val="both"/>
      </w:pPr>
    </w:p>
    <w:p w14:paraId="1216E16A" w14:textId="77777777" w:rsidR="00D66475" w:rsidRDefault="00D66475" w:rsidP="002F6119">
      <w:pPr>
        <w:spacing w:line="360" w:lineRule="auto"/>
        <w:jc w:val="both"/>
      </w:pPr>
    </w:p>
    <w:p w14:paraId="12D258AE" w14:textId="77777777"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6420D2">
        <w:t>,</w:t>
      </w:r>
      <w:r w:rsidR="00B844D8">
        <w:t xml:space="preserve"> tj. žadatele</w:t>
      </w:r>
      <w:r>
        <w:t>:</w:t>
      </w:r>
    </w:p>
    <w:p w14:paraId="2AA0D564" w14:textId="77777777" w:rsidR="009A506B" w:rsidRDefault="009A506B" w:rsidP="002F6119">
      <w:pPr>
        <w:spacing w:line="360" w:lineRule="auto"/>
        <w:jc w:val="both"/>
      </w:pPr>
      <w:r>
        <w:t>Datum narození žadatele:</w:t>
      </w:r>
    </w:p>
    <w:p w14:paraId="7727306C" w14:textId="77777777" w:rsidR="009A506B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14:paraId="357989EF" w14:textId="77777777"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14:paraId="12AD627B" w14:textId="77777777" w:rsidR="001B5ED1" w:rsidRDefault="001B5ED1" w:rsidP="00792A80">
      <w:pPr>
        <w:jc w:val="both"/>
      </w:pPr>
    </w:p>
    <w:p w14:paraId="20A7B531" w14:textId="77777777" w:rsidR="00EE3152" w:rsidRDefault="00EE3152" w:rsidP="00792A80">
      <w:pPr>
        <w:jc w:val="both"/>
      </w:pPr>
    </w:p>
    <w:p w14:paraId="5CDEEE98" w14:textId="77777777" w:rsidR="00632D12" w:rsidRDefault="00632D12" w:rsidP="00792A80">
      <w:pPr>
        <w:jc w:val="both"/>
      </w:pPr>
    </w:p>
    <w:p w14:paraId="6F74163B" w14:textId="77777777" w:rsidR="002F6119" w:rsidRDefault="002F6119" w:rsidP="00792A80">
      <w:pPr>
        <w:jc w:val="both"/>
      </w:pPr>
    </w:p>
    <w:p w14:paraId="5385CD8B" w14:textId="77777777"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4D072A">
        <w:rPr>
          <w:b/>
          <w:sz w:val="36"/>
          <w:szCs w:val="36"/>
        </w:rPr>
        <w:t>přijetí k základnímu vzdělávání</w:t>
      </w:r>
    </w:p>
    <w:p w14:paraId="4F2B2DEE" w14:textId="77777777" w:rsidR="00F7763B" w:rsidRDefault="00F7763B" w:rsidP="002F6119">
      <w:pPr>
        <w:spacing w:line="360" w:lineRule="auto"/>
        <w:jc w:val="both"/>
      </w:pPr>
    </w:p>
    <w:p w14:paraId="468DD489" w14:textId="77777777"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6420D2">
        <w:t>,</w:t>
      </w:r>
      <w:r>
        <w:t xml:space="preserve"> tj. účastníka řízení</w:t>
      </w:r>
      <w:r w:rsidR="006E1D45">
        <w:t>:</w:t>
      </w:r>
    </w:p>
    <w:p w14:paraId="4A1F53C6" w14:textId="77777777"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14:paraId="2EDDC220" w14:textId="77777777"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  <w:bookmarkStart w:id="0" w:name="_GoBack"/>
      <w:bookmarkEnd w:id="0"/>
    </w:p>
    <w:p w14:paraId="0C6D0E62" w14:textId="77777777" w:rsidR="00F7763B" w:rsidRDefault="00F7763B" w:rsidP="002F6119">
      <w:pPr>
        <w:jc w:val="both"/>
      </w:pPr>
    </w:p>
    <w:p w14:paraId="4ECD8763" w14:textId="7C103526" w:rsidR="006E1D45" w:rsidRPr="0015390C" w:rsidRDefault="0015390C" w:rsidP="003448F8">
      <w:pPr>
        <w:spacing w:line="360" w:lineRule="auto"/>
        <w:jc w:val="both"/>
        <w:rPr>
          <w:b/>
        </w:rPr>
      </w:pPr>
      <w:r w:rsidRPr="0015390C">
        <w:rPr>
          <w:b/>
        </w:rPr>
        <w:t xml:space="preserve">Žádám o </w:t>
      </w:r>
      <w:r w:rsidR="004D072A">
        <w:rPr>
          <w:b/>
        </w:rPr>
        <w:t>přijetí k základnímu vzdělávání v Základní škole, Kroměříž, Komenského náměstí 440, přís</w:t>
      </w:r>
      <w:r w:rsidR="00254C03">
        <w:rPr>
          <w:b/>
        </w:rPr>
        <w:t>pěvková organizace</w:t>
      </w:r>
      <w:r w:rsidR="00186ABD">
        <w:rPr>
          <w:b/>
        </w:rPr>
        <w:t xml:space="preserve"> od 1</w:t>
      </w:r>
      <w:r w:rsidR="00547BD0">
        <w:rPr>
          <w:b/>
        </w:rPr>
        <w:t>. 9. 20</w:t>
      </w:r>
      <w:r w:rsidR="000663CF">
        <w:rPr>
          <w:b/>
        </w:rPr>
        <w:t>20</w:t>
      </w:r>
      <w:r w:rsidR="003448F8">
        <w:rPr>
          <w:b/>
        </w:rPr>
        <w:t>.</w:t>
      </w:r>
    </w:p>
    <w:p w14:paraId="3DCFCD3D" w14:textId="77777777" w:rsidR="00792A80" w:rsidRDefault="00792A80" w:rsidP="00792A80">
      <w:pPr>
        <w:jc w:val="both"/>
      </w:pPr>
    </w:p>
    <w:p w14:paraId="680162B1" w14:textId="77777777" w:rsidR="00792A80" w:rsidRDefault="00792A80" w:rsidP="00792A80">
      <w:pPr>
        <w:jc w:val="both"/>
      </w:pPr>
    </w:p>
    <w:p w14:paraId="18340FB9" w14:textId="77777777" w:rsidR="00494724" w:rsidRDefault="00494724" w:rsidP="00792A80">
      <w:pPr>
        <w:jc w:val="both"/>
      </w:pPr>
    </w:p>
    <w:p w14:paraId="204BE382" w14:textId="77777777" w:rsidR="00B844D8" w:rsidRDefault="00B844D8" w:rsidP="00792A80">
      <w:pPr>
        <w:jc w:val="both"/>
      </w:pPr>
    </w:p>
    <w:p w14:paraId="1A63A7A7" w14:textId="77777777"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14:paraId="7C2378B2" w14:textId="77777777" w:rsidR="002A5226" w:rsidRDefault="002A5226" w:rsidP="002A5226">
      <w:pPr>
        <w:jc w:val="both"/>
      </w:pPr>
    </w:p>
    <w:p w14:paraId="77DA4C5B" w14:textId="77777777" w:rsidR="002A5226" w:rsidRDefault="002A5226" w:rsidP="002A5226">
      <w:pPr>
        <w:jc w:val="both"/>
      </w:pPr>
    </w:p>
    <w:p w14:paraId="0CB03D77" w14:textId="77777777" w:rsidR="002A5226" w:rsidRDefault="002A5226" w:rsidP="002A5226">
      <w:pPr>
        <w:jc w:val="both"/>
      </w:pPr>
    </w:p>
    <w:p w14:paraId="6032C230" w14:textId="77777777" w:rsidR="002A5226" w:rsidRDefault="002A5226" w:rsidP="002A5226">
      <w:pPr>
        <w:jc w:val="both"/>
      </w:pPr>
    </w:p>
    <w:p w14:paraId="1650A1FA" w14:textId="77777777" w:rsidR="002A5226" w:rsidRDefault="002A5226" w:rsidP="002A5226">
      <w:pPr>
        <w:jc w:val="both"/>
      </w:pPr>
    </w:p>
    <w:p w14:paraId="2E62B4EF" w14:textId="77777777" w:rsidR="002A5226" w:rsidRDefault="002A5226" w:rsidP="002A5226">
      <w:pPr>
        <w:jc w:val="both"/>
      </w:pPr>
    </w:p>
    <w:p w14:paraId="1BC408BF" w14:textId="77777777" w:rsidR="002A5226" w:rsidRDefault="002A5226" w:rsidP="002A5226">
      <w:pPr>
        <w:jc w:val="right"/>
      </w:pPr>
      <w:r>
        <w:t>……………………………………</w:t>
      </w:r>
    </w:p>
    <w:p w14:paraId="4A904BA5" w14:textId="77777777" w:rsidR="002A5226" w:rsidRDefault="002A5226" w:rsidP="002A5226">
      <w:pPr>
        <w:jc w:val="right"/>
      </w:pPr>
      <w:r>
        <w:t>podpis zákonn</w:t>
      </w:r>
      <w:r w:rsidR="00186ABD">
        <w:t>é</w:t>
      </w:r>
      <w:r>
        <w:t>h</w:t>
      </w:r>
      <w:r w:rsidR="00186ABD">
        <w:t>o zástupce</w:t>
      </w:r>
      <w:r>
        <w:t xml:space="preserve"> dítěte</w:t>
      </w:r>
    </w:p>
    <w:p w14:paraId="1CB2E4FE" w14:textId="77777777"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663CF"/>
    <w:rsid w:val="00082342"/>
    <w:rsid w:val="000B7290"/>
    <w:rsid w:val="000D4DB6"/>
    <w:rsid w:val="000D6DDE"/>
    <w:rsid w:val="00117FE7"/>
    <w:rsid w:val="0015390C"/>
    <w:rsid w:val="001676BA"/>
    <w:rsid w:val="001678C9"/>
    <w:rsid w:val="001860A9"/>
    <w:rsid w:val="00186ABD"/>
    <w:rsid w:val="001927C0"/>
    <w:rsid w:val="001B5ED1"/>
    <w:rsid w:val="001E4E05"/>
    <w:rsid w:val="00200FD2"/>
    <w:rsid w:val="00203C37"/>
    <w:rsid w:val="0022287C"/>
    <w:rsid w:val="002316B0"/>
    <w:rsid w:val="00254C03"/>
    <w:rsid w:val="00257A0B"/>
    <w:rsid w:val="00267253"/>
    <w:rsid w:val="002A5226"/>
    <w:rsid w:val="002B1C81"/>
    <w:rsid w:val="002E1612"/>
    <w:rsid w:val="002F6119"/>
    <w:rsid w:val="00342D81"/>
    <w:rsid w:val="003448F8"/>
    <w:rsid w:val="00394D9F"/>
    <w:rsid w:val="003F5DB5"/>
    <w:rsid w:val="00494724"/>
    <w:rsid w:val="004D072A"/>
    <w:rsid w:val="00547BD0"/>
    <w:rsid w:val="005908DB"/>
    <w:rsid w:val="00621E16"/>
    <w:rsid w:val="006220BE"/>
    <w:rsid w:val="0062288B"/>
    <w:rsid w:val="0062350F"/>
    <w:rsid w:val="00632D12"/>
    <w:rsid w:val="006420D2"/>
    <w:rsid w:val="006811EB"/>
    <w:rsid w:val="006C24B4"/>
    <w:rsid w:val="006E1D45"/>
    <w:rsid w:val="006F5E1F"/>
    <w:rsid w:val="0072237B"/>
    <w:rsid w:val="00743AB0"/>
    <w:rsid w:val="00753511"/>
    <w:rsid w:val="007715D9"/>
    <w:rsid w:val="00792A80"/>
    <w:rsid w:val="007E54EA"/>
    <w:rsid w:val="007E652E"/>
    <w:rsid w:val="008104DC"/>
    <w:rsid w:val="00881710"/>
    <w:rsid w:val="00942969"/>
    <w:rsid w:val="0094640B"/>
    <w:rsid w:val="00961AC5"/>
    <w:rsid w:val="009A506B"/>
    <w:rsid w:val="00A34699"/>
    <w:rsid w:val="00A36943"/>
    <w:rsid w:val="00A65DBC"/>
    <w:rsid w:val="00B414E9"/>
    <w:rsid w:val="00B844D8"/>
    <w:rsid w:val="00C93B4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01F6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3756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4</cp:revision>
  <cp:lastPrinted>2020-03-26T12:24:00Z</cp:lastPrinted>
  <dcterms:created xsi:type="dcterms:W3CDTF">2020-03-26T11:42:00Z</dcterms:created>
  <dcterms:modified xsi:type="dcterms:W3CDTF">2020-03-26T12:24:00Z</dcterms:modified>
</cp:coreProperties>
</file>